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</w:rPr>
      </w:pPr>
      <w:bookmarkStart w:id="0" w:name="_Toc26892"/>
      <w:bookmarkStart w:id="1" w:name="_Toc28334"/>
      <w:r>
        <w:rPr>
          <w:rFonts w:hint="eastAsia"/>
          <w:b/>
          <w:bCs/>
          <w:lang w:eastAsia="zh-CN"/>
        </w:rPr>
        <w:t>附件</w:t>
      </w:r>
      <w:r>
        <w:rPr>
          <w:rFonts w:hint="eastAsia"/>
          <w:b/>
          <w:bCs/>
          <w:lang w:val="en-US" w:eastAsia="zh-CN"/>
        </w:rPr>
        <w:t>1</w:t>
      </w:r>
      <w:bookmarkStart w:id="4" w:name="_GoBack"/>
      <w:bookmarkEnd w:id="4"/>
      <w:r>
        <w:rPr>
          <w:rFonts w:hint="eastAsia"/>
          <w:b/>
          <w:bCs/>
          <w:lang w:val="en-US" w:eastAsia="zh-CN"/>
        </w:rPr>
        <w:t>：</w:t>
      </w:r>
      <w:r>
        <w:rPr>
          <w:rFonts w:hint="eastAsia"/>
          <w:b/>
          <w:bCs/>
        </w:rPr>
        <w:t>法定代表人/负责人资格证明书及授权委托书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b/>
          <w:bCs/>
        </w:rPr>
      </w:pPr>
      <w:r>
        <w:rPr>
          <w:rFonts w:hint="eastAsia"/>
          <w:b/>
          <w:bCs/>
        </w:rPr>
        <w:t>（1）法定代表人/负责人资格证明书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致：</w:t>
      </w:r>
      <w:r>
        <w:rPr>
          <w:rFonts w:hint="eastAsia" w:ascii="仿宋" w:hAnsi="仿宋" w:eastAsia="仿宋" w:cs="仿宋"/>
          <w:sz w:val="24"/>
          <w:u w:val="single"/>
        </w:rPr>
        <w:t>惠州市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中医</w:t>
      </w:r>
      <w:r>
        <w:rPr>
          <w:rFonts w:hint="eastAsia" w:ascii="仿宋" w:hAnsi="仿宋" w:eastAsia="仿宋" w:cs="仿宋"/>
          <w:sz w:val="24"/>
          <w:u w:val="single"/>
        </w:rPr>
        <w:t>医院</w:t>
      </w:r>
      <w:r>
        <w:rPr>
          <w:rFonts w:hint="eastAsia" w:ascii="仿宋" w:hAnsi="仿宋" w:eastAsia="仿宋" w:cs="仿宋"/>
          <w:sz w:val="24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同志，现任我单位职务，为法定代表人，特此证明。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签发日期：           单位：           （盖章）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附：代表人性别：            年龄：           身份证号码：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联系电话：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营业执照号码：                       经济性质：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主营（产）：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兼营（产）：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进口物品经营许可证号码：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主营：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兼营：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说明：1.法定代表人为企业事业单位、国家机关、社会团体的主要行政负责人。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2.内容必须填写真实、清楚、涂改无效，不得转让、买卖。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3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3.将此证明书提交对方作为合同附件</w:t>
      </w:r>
      <w:r>
        <w:rPr>
          <w:rFonts w:hint="eastAsia" w:ascii="仿宋" w:hAnsi="仿宋" w:eastAsia="仿宋" w:cs="仿宋"/>
          <w:b/>
          <w:sz w:val="24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1" w:firstLineChars="100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(请务必提供本附件)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2922905</wp:posOffset>
                </wp:positionH>
                <wp:positionV relativeFrom="paragraph">
                  <wp:posOffset>5715</wp:posOffset>
                </wp:positionV>
                <wp:extent cx="2333625" cy="1584325"/>
                <wp:effectExtent l="4445" t="4445" r="5080" b="11430"/>
                <wp:wrapNone/>
                <wp:docPr id="3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176" type="#_x0000_t176" style="position:absolute;left:0pt;margin-left:230.15pt;margin-top:0.45pt;height:124.75pt;width:183.75pt;z-index:251661312;mso-width-relative:page;mso-height-relative:page;" fillcolor="#FFFFFF" filled="t" stroked="t" coordsize="21600,21600" o:gfxdata="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U+UN1wAAAAgBAAAP&#10;AAAAAAAAAAEAIAAAACIAAABkcnMvZG93bnJldi54bWxQSwECFAAUAAAACACHTuJAHeYsJhkCAABF&#10;BAAADgAAAAAAAAABACAAAAAm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43815</wp:posOffset>
                </wp:positionV>
                <wp:extent cx="2333625" cy="1584325"/>
                <wp:effectExtent l="4445" t="4445" r="5080" b="11430"/>
                <wp:wrapNone/>
                <wp:docPr id="1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176" type="#_x0000_t176" style="position:absolute;left:0pt;margin-left:14.4pt;margin-top:3.45pt;height:124.75pt;width:183.75pt;z-index:251659264;mso-width-relative:page;mso-height-relative:page;" fillcolor="#FFFFFF" filled="t" stroked="t" coordsize="21600,21600" o:gfxdata="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6S+wB1gAAAAgBAAAP&#10;AAAAAAAAAAEAIAAAACIAAABkcnMvZG93bnJldi54bWxQSwECFAAUAAAACACHTuJAIBUjpRoCAABF&#10;BAAADgAAAAAAAAABACAAAAAl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法定代表人身份证复印件正面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exact"/>
        <w:jc w:val="both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exact"/>
        <w:jc w:val="both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exact"/>
        <w:jc w:val="both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exact"/>
        <w:jc w:val="both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exact"/>
        <w:jc w:val="both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（2）法定代表人/负责人授权委托书</w:t>
      </w:r>
    </w:p>
    <w:p>
      <w:pPr>
        <w:spacing w:line="36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致：</w:t>
      </w:r>
      <w:r>
        <w:rPr>
          <w:rFonts w:hint="eastAsia" w:ascii="仿宋" w:hAnsi="仿宋" w:eastAsia="仿宋" w:cs="仿宋"/>
          <w:sz w:val="24"/>
          <w:u w:val="single"/>
        </w:rPr>
        <w:t>惠州市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中医</w:t>
      </w:r>
      <w:r>
        <w:rPr>
          <w:rFonts w:hint="eastAsia" w:ascii="仿宋" w:hAnsi="仿宋" w:eastAsia="仿宋" w:cs="仿宋"/>
          <w:sz w:val="24"/>
          <w:u w:val="single"/>
        </w:rPr>
        <w:t>医院</w:t>
      </w:r>
      <w:r>
        <w:rPr>
          <w:rFonts w:hint="eastAsia" w:ascii="仿宋" w:hAnsi="仿宋" w:eastAsia="仿宋" w:cs="仿宋"/>
          <w:sz w:val="24"/>
        </w:rPr>
        <w:t>：</w:t>
      </w:r>
    </w:p>
    <w:p>
      <w:pPr>
        <w:spacing w:line="480" w:lineRule="exact"/>
        <w:ind w:firstLine="480" w:firstLineChars="200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兹授权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4"/>
        </w:rPr>
        <w:t>同志，为我方</w:t>
      </w:r>
      <w:r>
        <w:rPr>
          <w:rFonts w:hint="eastAsia" w:ascii="仿宋" w:hAnsi="仿宋" w:eastAsia="仿宋" w:cs="仿宋"/>
          <w:sz w:val="24"/>
          <w:lang w:eastAsia="zh-CN"/>
        </w:rPr>
        <w:t>本次</w:t>
      </w:r>
      <w:r>
        <w:rPr>
          <w:rFonts w:hint="eastAsia" w:ascii="仿宋" w:hAnsi="仿宋" w:eastAsia="仿宋" w:cs="仿宋"/>
          <w:sz w:val="24"/>
          <w:lang w:val="en-US" w:eastAsia="zh-CN"/>
        </w:rPr>
        <w:t>(</w:t>
      </w:r>
      <w:r>
        <w:rPr>
          <w:rFonts w:hint="eastAsia" w:ascii="仿宋" w:hAnsi="仿宋" w:eastAsia="仿宋" w:cs="仿宋"/>
          <w:sz w:val="24"/>
          <w:lang w:eastAsia="zh-CN"/>
        </w:rPr>
        <w:t>议价）</w:t>
      </w:r>
      <w:r>
        <w:rPr>
          <w:rFonts w:hint="eastAsia" w:ascii="仿宋" w:hAnsi="仿宋" w:eastAsia="仿宋" w:cs="仿宋"/>
          <w:sz w:val="24"/>
        </w:rPr>
        <w:t>办理其他事务代理人，其权限是：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                                                     。</w:t>
      </w:r>
    </w:p>
    <w:p>
      <w:pPr>
        <w:spacing w:line="48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授权单位：          （盖章）     法定代表人             （签名或盖私章）</w:t>
      </w:r>
    </w:p>
    <w:p>
      <w:pPr>
        <w:spacing w:line="48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有效期限：至        年       月      日       签发日期：</w:t>
      </w:r>
    </w:p>
    <w:p>
      <w:pPr>
        <w:spacing w:line="48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附：代理人性别：        年龄：       职务：         身份证号码：</w:t>
      </w:r>
    </w:p>
    <w:p>
      <w:pPr>
        <w:spacing w:line="48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联系电话：</w:t>
      </w:r>
    </w:p>
    <w:p>
      <w:pPr>
        <w:spacing w:line="480" w:lineRule="exact"/>
        <w:ind w:firstLine="24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营业执照号码：                         经济性质：</w:t>
      </w:r>
    </w:p>
    <w:p>
      <w:pPr>
        <w:spacing w:line="480" w:lineRule="exact"/>
        <w:ind w:firstLine="24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主营（产）：</w:t>
      </w:r>
    </w:p>
    <w:p>
      <w:pPr>
        <w:spacing w:line="480" w:lineRule="exact"/>
        <w:ind w:firstLine="24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兼营（产）：</w:t>
      </w:r>
    </w:p>
    <w:p>
      <w:pPr>
        <w:spacing w:line="480" w:lineRule="exact"/>
        <w:ind w:firstLine="24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进口物品经营许可证号码：</w:t>
      </w:r>
    </w:p>
    <w:p>
      <w:pPr>
        <w:spacing w:line="480" w:lineRule="exact"/>
        <w:ind w:firstLine="24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主营：</w:t>
      </w:r>
    </w:p>
    <w:p>
      <w:pPr>
        <w:spacing w:line="480" w:lineRule="exact"/>
        <w:ind w:firstLine="24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兼营：</w:t>
      </w:r>
    </w:p>
    <w:p>
      <w:pPr>
        <w:spacing w:line="48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说明：1.法定代表人为企业事业单位、国家机关、社会团体的主要行政负责人。</w:t>
      </w:r>
    </w:p>
    <w:p>
      <w:pPr>
        <w:spacing w:line="48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2.内容必须填写真实、清楚、涂改无效，不得转让、买卖。</w:t>
      </w:r>
    </w:p>
    <w:p>
      <w:pPr>
        <w:spacing w:line="480" w:lineRule="exact"/>
        <w:ind w:firstLine="720" w:firstLineChars="300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sz w:val="24"/>
        </w:rPr>
        <w:t>3.将此证明书提交对方作为合同附件</w:t>
      </w:r>
      <w:r>
        <w:rPr>
          <w:rFonts w:hint="eastAsia" w:ascii="仿宋" w:hAnsi="仿宋" w:eastAsia="仿宋" w:cs="仿宋"/>
          <w:b/>
          <w:sz w:val="24"/>
        </w:rPr>
        <w:t>。</w:t>
      </w:r>
    </w:p>
    <w:p>
      <w:pPr>
        <w:spacing w:line="480" w:lineRule="exact"/>
        <w:ind w:firstLine="720" w:firstLineChars="3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4.授权权限：全权代表本公司参与上述采购项目的投标响应，负责提供与签署确认一切文书资料，以及向贵方递交的任何补充承诺。</w:t>
      </w:r>
    </w:p>
    <w:p>
      <w:pPr>
        <w:spacing w:line="440" w:lineRule="exact"/>
        <w:ind w:firstLine="736" w:firstLineChars="307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5.有效期限：必须超出投标/响应文件中标注的投标有效期，自本单位盖公章之日起生效。</w:t>
      </w:r>
    </w:p>
    <w:p>
      <w:pPr>
        <w:spacing w:line="440" w:lineRule="exact"/>
        <w:ind w:firstLine="736" w:firstLineChars="307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6.投标签字代表为法定代表人，则本表不适用。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 (请务必提供本附件)</w:t>
      </w:r>
    </w:p>
    <w:p>
      <w:pPr>
        <w:spacing w:line="360" w:lineRule="auto"/>
        <w:ind w:firstLine="42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84455</wp:posOffset>
                </wp:positionV>
                <wp:extent cx="2333625" cy="1181735"/>
                <wp:effectExtent l="4445" t="4445" r="5080" b="13970"/>
                <wp:wrapNone/>
                <wp:docPr id="2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1817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176" type="#_x0000_t176" style="position:absolute;left:0pt;margin-left:-0.75pt;margin-top:6.65pt;height:93.05pt;width:183.75pt;z-index:251660288;mso-width-relative:page;mso-height-relative:page;" fillcolor="#FFFFFF" filled="t" stroked="t" coordsize="21600,21600" o:gfxdata="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mNYaLtYAAAAJAQAA&#10;DwAAAAAAAAABACAAAAAiAAAAZHJzL2Rvd25yZXYueG1sUEsBAhQAFAAAAAgAh07iQLfw3QsbAgAA&#10;RgQAAA4AAAAAAAAAAQAgAAAAJ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2889885</wp:posOffset>
                </wp:positionH>
                <wp:positionV relativeFrom="paragraph">
                  <wp:posOffset>62230</wp:posOffset>
                </wp:positionV>
                <wp:extent cx="2333625" cy="1196340"/>
                <wp:effectExtent l="5080" t="4445" r="4445" b="18415"/>
                <wp:wrapNone/>
                <wp:docPr id="5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1963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176" type="#_x0000_t176" style="position:absolute;left:0pt;margin-left:227.55pt;margin-top:4.9pt;height:94.2pt;width:183.75pt;z-index:251663360;mso-width-relative:page;mso-height-relative:page;" fillcolor="#FFFFFF" filled="t" stroked="t" coordsize="21600,21600" o:gfxdata="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qWLGdYAAAAJAQAA&#10;DwAAAAAAAAABACAAAAAiAAAAZHJzL2Rvd25yZXYueG1sUEsBAhQAFAAAAAgAh07iQFcBhAEbAgAA&#10;RgQAAA4AAAAAAAAAAQAgAAAAJ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7917180</wp:posOffset>
                </wp:positionV>
                <wp:extent cx="2333625" cy="1584325"/>
                <wp:effectExtent l="4445" t="4445" r="5080" b="11430"/>
                <wp:wrapNone/>
                <wp:docPr id="4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176" type="#_x0000_t176" style="position:absolute;left:0pt;margin-left:81.15pt;margin-top:623.4pt;height:124.75pt;width:183.75pt;z-index:251662336;mso-width-relative:page;mso-height-relative:page;" fillcolor="#FFFFFF" filled="t" stroked="t" coordsize="21600,21600" o:gfxdata="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XDLHtkAAAAN&#10;AQAADwAAAAAAAAABACAAAAAiAAAAZHJzL2Rvd25yZXYueG1sUEsBAhQAFAAAAAgAh07iQDyfe+Ib&#10;AgAARgQAAA4AAAAAAAAAAQAgAAAAKA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00" w:lineRule="auto"/>
        <w:jc w:val="center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30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1"/>
        <w:rPr>
          <w:rFonts w:hint="eastAsia" w:ascii="仿宋" w:hAnsi="仿宋" w:eastAsia="仿宋" w:cs="仿宋"/>
          <w:b/>
          <w:sz w:val="24"/>
          <w:lang w:val="en-GB" w:eastAsia="zh-CN"/>
        </w:rPr>
      </w:pPr>
      <w:bookmarkStart w:id="2" w:name="_Toc3378"/>
      <w:bookmarkStart w:id="3" w:name="_Toc30895"/>
    </w:p>
    <w:bookmarkEnd w:id="2"/>
    <w:bookmarkEnd w:id="3"/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宋体" w:hAnsi="宋体" w:eastAsia="宋体" w:cs="Arial"/>
          <w:color w:val="000000"/>
          <w:kern w:val="0"/>
          <w:sz w:val="24"/>
          <w:szCs w:val="24"/>
          <w:u w:val="none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hEd8RtIBAACk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5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kZGIxZTY3ZDY4MWI0ZTVjMTQ3MGQyMGViZDE1OTEifQ=="/>
  </w:docVars>
  <w:rsids>
    <w:rsidRoot w:val="00172A27"/>
    <w:rsid w:val="00081A66"/>
    <w:rsid w:val="001201B1"/>
    <w:rsid w:val="00134224"/>
    <w:rsid w:val="00150CD0"/>
    <w:rsid w:val="001641EB"/>
    <w:rsid w:val="0016701E"/>
    <w:rsid w:val="00172A27"/>
    <w:rsid w:val="001C4E77"/>
    <w:rsid w:val="001E32FC"/>
    <w:rsid w:val="00205F94"/>
    <w:rsid w:val="00230AD1"/>
    <w:rsid w:val="0023134C"/>
    <w:rsid w:val="002461A8"/>
    <w:rsid w:val="0028642B"/>
    <w:rsid w:val="00290783"/>
    <w:rsid w:val="002B4201"/>
    <w:rsid w:val="002F6BA7"/>
    <w:rsid w:val="00314553"/>
    <w:rsid w:val="00314ABC"/>
    <w:rsid w:val="00335199"/>
    <w:rsid w:val="003E06B4"/>
    <w:rsid w:val="00485BDF"/>
    <w:rsid w:val="004B6462"/>
    <w:rsid w:val="0050029C"/>
    <w:rsid w:val="005036F5"/>
    <w:rsid w:val="0054069E"/>
    <w:rsid w:val="00547499"/>
    <w:rsid w:val="005B1F2E"/>
    <w:rsid w:val="00637438"/>
    <w:rsid w:val="006B10C5"/>
    <w:rsid w:val="006D1294"/>
    <w:rsid w:val="006E573B"/>
    <w:rsid w:val="006E60DB"/>
    <w:rsid w:val="006F20EB"/>
    <w:rsid w:val="00704280"/>
    <w:rsid w:val="00717035"/>
    <w:rsid w:val="007470D2"/>
    <w:rsid w:val="0077391D"/>
    <w:rsid w:val="007D458A"/>
    <w:rsid w:val="00805BEB"/>
    <w:rsid w:val="00814CE9"/>
    <w:rsid w:val="009011BB"/>
    <w:rsid w:val="009018E8"/>
    <w:rsid w:val="00985C06"/>
    <w:rsid w:val="009E2319"/>
    <w:rsid w:val="009F09B8"/>
    <w:rsid w:val="00A31006"/>
    <w:rsid w:val="00A7143A"/>
    <w:rsid w:val="00A74B4F"/>
    <w:rsid w:val="00AA2F6F"/>
    <w:rsid w:val="00AA5ED6"/>
    <w:rsid w:val="00AD154E"/>
    <w:rsid w:val="00AF5F95"/>
    <w:rsid w:val="00B24BB6"/>
    <w:rsid w:val="00B31CA2"/>
    <w:rsid w:val="00B601FD"/>
    <w:rsid w:val="00BE4315"/>
    <w:rsid w:val="00C01F06"/>
    <w:rsid w:val="00C50FDE"/>
    <w:rsid w:val="00C56D3F"/>
    <w:rsid w:val="00C67E6A"/>
    <w:rsid w:val="00C9515E"/>
    <w:rsid w:val="00D23DF4"/>
    <w:rsid w:val="00D30997"/>
    <w:rsid w:val="00D526BA"/>
    <w:rsid w:val="00D82A53"/>
    <w:rsid w:val="00D92DB9"/>
    <w:rsid w:val="00D936D9"/>
    <w:rsid w:val="00E01F14"/>
    <w:rsid w:val="00E32C15"/>
    <w:rsid w:val="00E4053E"/>
    <w:rsid w:val="00EA7340"/>
    <w:rsid w:val="00ED3541"/>
    <w:rsid w:val="00ED7556"/>
    <w:rsid w:val="00F742DB"/>
    <w:rsid w:val="00FA0F66"/>
    <w:rsid w:val="00FD50CA"/>
    <w:rsid w:val="012A2D79"/>
    <w:rsid w:val="012A6BDB"/>
    <w:rsid w:val="02C42EAB"/>
    <w:rsid w:val="02E24431"/>
    <w:rsid w:val="031836BA"/>
    <w:rsid w:val="03404A7F"/>
    <w:rsid w:val="03B24F4F"/>
    <w:rsid w:val="04760011"/>
    <w:rsid w:val="048E40DA"/>
    <w:rsid w:val="04E41122"/>
    <w:rsid w:val="04FE094C"/>
    <w:rsid w:val="05463EB5"/>
    <w:rsid w:val="058120AD"/>
    <w:rsid w:val="059C1077"/>
    <w:rsid w:val="05DA7C91"/>
    <w:rsid w:val="067A19B2"/>
    <w:rsid w:val="07620DFF"/>
    <w:rsid w:val="0796739F"/>
    <w:rsid w:val="081075D6"/>
    <w:rsid w:val="087E0E04"/>
    <w:rsid w:val="0A18690D"/>
    <w:rsid w:val="0A8D4136"/>
    <w:rsid w:val="0B59271E"/>
    <w:rsid w:val="0BA5117E"/>
    <w:rsid w:val="0BC226BD"/>
    <w:rsid w:val="0C812CF7"/>
    <w:rsid w:val="0CCB355B"/>
    <w:rsid w:val="0CDE6D58"/>
    <w:rsid w:val="0D5F7D7B"/>
    <w:rsid w:val="0F7A7283"/>
    <w:rsid w:val="0FE855EE"/>
    <w:rsid w:val="103C76EF"/>
    <w:rsid w:val="10461F62"/>
    <w:rsid w:val="104D2FC0"/>
    <w:rsid w:val="106A1BC7"/>
    <w:rsid w:val="10A311F5"/>
    <w:rsid w:val="10C033AD"/>
    <w:rsid w:val="10C90025"/>
    <w:rsid w:val="112A3D63"/>
    <w:rsid w:val="12E97D6C"/>
    <w:rsid w:val="135B0E75"/>
    <w:rsid w:val="13974BA2"/>
    <w:rsid w:val="14976058"/>
    <w:rsid w:val="149D21F6"/>
    <w:rsid w:val="14E804E7"/>
    <w:rsid w:val="159A517C"/>
    <w:rsid w:val="16446232"/>
    <w:rsid w:val="17092996"/>
    <w:rsid w:val="17DF2261"/>
    <w:rsid w:val="18384770"/>
    <w:rsid w:val="18552E37"/>
    <w:rsid w:val="18582782"/>
    <w:rsid w:val="1A7D3366"/>
    <w:rsid w:val="1AB8673D"/>
    <w:rsid w:val="1AFD1641"/>
    <w:rsid w:val="1BA255D3"/>
    <w:rsid w:val="1BE92DC4"/>
    <w:rsid w:val="1C076AD6"/>
    <w:rsid w:val="1CA54AE7"/>
    <w:rsid w:val="1CED0DBC"/>
    <w:rsid w:val="1D033C2A"/>
    <w:rsid w:val="1D122C71"/>
    <w:rsid w:val="1D2F08A4"/>
    <w:rsid w:val="1DFF16A4"/>
    <w:rsid w:val="1F29339B"/>
    <w:rsid w:val="1F662DAC"/>
    <w:rsid w:val="20B816B5"/>
    <w:rsid w:val="20D00465"/>
    <w:rsid w:val="20F70979"/>
    <w:rsid w:val="2148274F"/>
    <w:rsid w:val="214B2E41"/>
    <w:rsid w:val="21895DF6"/>
    <w:rsid w:val="21BA6DC7"/>
    <w:rsid w:val="21CC7FF8"/>
    <w:rsid w:val="231E67DF"/>
    <w:rsid w:val="232E4DC5"/>
    <w:rsid w:val="23806AA3"/>
    <w:rsid w:val="23A17211"/>
    <w:rsid w:val="240A7D5C"/>
    <w:rsid w:val="25C644EA"/>
    <w:rsid w:val="25E51210"/>
    <w:rsid w:val="261726E1"/>
    <w:rsid w:val="26200F51"/>
    <w:rsid w:val="279D16D9"/>
    <w:rsid w:val="281E1B29"/>
    <w:rsid w:val="289B2968"/>
    <w:rsid w:val="28C947EF"/>
    <w:rsid w:val="29FA4864"/>
    <w:rsid w:val="2A665F0B"/>
    <w:rsid w:val="2A940F1A"/>
    <w:rsid w:val="2B85209A"/>
    <w:rsid w:val="2CC969F8"/>
    <w:rsid w:val="2D807E54"/>
    <w:rsid w:val="2F527433"/>
    <w:rsid w:val="301250EF"/>
    <w:rsid w:val="3013573C"/>
    <w:rsid w:val="30383E6B"/>
    <w:rsid w:val="309612E7"/>
    <w:rsid w:val="311A2DA8"/>
    <w:rsid w:val="316A7FFC"/>
    <w:rsid w:val="31C16F2D"/>
    <w:rsid w:val="32270449"/>
    <w:rsid w:val="32C3339C"/>
    <w:rsid w:val="33B0446E"/>
    <w:rsid w:val="34226F01"/>
    <w:rsid w:val="344D60F6"/>
    <w:rsid w:val="34C76048"/>
    <w:rsid w:val="354242C2"/>
    <w:rsid w:val="35603DEB"/>
    <w:rsid w:val="36444B34"/>
    <w:rsid w:val="369D2A57"/>
    <w:rsid w:val="36E1562B"/>
    <w:rsid w:val="370074BA"/>
    <w:rsid w:val="381F25F0"/>
    <w:rsid w:val="383D3333"/>
    <w:rsid w:val="38482A15"/>
    <w:rsid w:val="3877783F"/>
    <w:rsid w:val="38C22C79"/>
    <w:rsid w:val="3932606A"/>
    <w:rsid w:val="3941650B"/>
    <w:rsid w:val="395903AB"/>
    <w:rsid w:val="39631941"/>
    <w:rsid w:val="3A832B90"/>
    <w:rsid w:val="3C422804"/>
    <w:rsid w:val="3CB010DA"/>
    <w:rsid w:val="3E505C24"/>
    <w:rsid w:val="3E5A3954"/>
    <w:rsid w:val="3E8D0E5C"/>
    <w:rsid w:val="40B66DD1"/>
    <w:rsid w:val="4110479E"/>
    <w:rsid w:val="417A4DFA"/>
    <w:rsid w:val="418331C2"/>
    <w:rsid w:val="419D755B"/>
    <w:rsid w:val="42396B27"/>
    <w:rsid w:val="434E4D69"/>
    <w:rsid w:val="449556E6"/>
    <w:rsid w:val="453906C5"/>
    <w:rsid w:val="45D677AA"/>
    <w:rsid w:val="460348D1"/>
    <w:rsid w:val="462125C3"/>
    <w:rsid w:val="46404FDF"/>
    <w:rsid w:val="46443350"/>
    <w:rsid w:val="46BE5DBC"/>
    <w:rsid w:val="46BF018C"/>
    <w:rsid w:val="472331A0"/>
    <w:rsid w:val="481D7ECC"/>
    <w:rsid w:val="484E10AB"/>
    <w:rsid w:val="491C79F3"/>
    <w:rsid w:val="49B915FE"/>
    <w:rsid w:val="49F64FB1"/>
    <w:rsid w:val="4A176E53"/>
    <w:rsid w:val="4BB838F4"/>
    <w:rsid w:val="4BD44D46"/>
    <w:rsid w:val="4C17734B"/>
    <w:rsid w:val="4C7C1E1C"/>
    <w:rsid w:val="4CE50356"/>
    <w:rsid w:val="4CFD4EA1"/>
    <w:rsid w:val="4D776515"/>
    <w:rsid w:val="4DF72E2A"/>
    <w:rsid w:val="4E1C0C26"/>
    <w:rsid w:val="4FA104B7"/>
    <w:rsid w:val="500D0F43"/>
    <w:rsid w:val="505A06AB"/>
    <w:rsid w:val="51736EEF"/>
    <w:rsid w:val="52567F60"/>
    <w:rsid w:val="53023850"/>
    <w:rsid w:val="538C6936"/>
    <w:rsid w:val="542C3405"/>
    <w:rsid w:val="54481AB1"/>
    <w:rsid w:val="545211D2"/>
    <w:rsid w:val="55872E29"/>
    <w:rsid w:val="559A7000"/>
    <w:rsid w:val="55FA2E2D"/>
    <w:rsid w:val="56445D5E"/>
    <w:rsid w:val="56A04F5B"/>
    <w:rsid w:val="56A7370A"/>
    <w:rsid w:val="56AC249A"/>
    <w:rsid w:val="57ED33DC"/>
    <w:rsid w:val="58A43CF2"/>
    <w:rsid w:val="59CD7278"/>
    <w:rsid w:val="5A02059C"/>
    <w:rsid w:val="5A307919"/>
    <w:rsid w:val="5A3612C1"/>
    <w:rsid w:val="5A40426F"/>
    <w:rsid w:val="5A731BCE"/>
    <w:rsid w:val="5A797601"/>
    <w:rsid w:val="5B9B762E"/>
    <w:rsid w:val="5C941FCB"/>
    <w:rsid w:val="5D08180D"/>
    <w:rsid w:val="5F405F78"/>
    <w:rsid w:val="5FA265AA"/>
    <w:rsid w:val="605F1E05"/>
    <w:rsid w:val="61967081"/>
    <w:rsid w:val="61CB6339"/>
    <w:rsid w:val="64035B5B"/>
    <w:rsid w:val="64104CBB"/>
    <w:rsid w:val="645F419B"/>
    <w:rsid w:val="64746C6E"/>
    <w:rsid w:val="649D490A"/>
    <w:rsid w:val="663D3CCC"/>
    <w:rsid w:val="66834663"/>
    <w:rsid w:val="678D706B"/>
    <w:rsid w:val="679413D5"/>
    <w:rsid w:val="67A7183C"/>
    <w:rsid w:val="68046C31"/>
    <w:rsid w:val="686C2865"/>
    <w:rsid w:val="69C25E6A"/>
    <w:rsid w:val="6AC326FD"/>
    <w:rsid w:val="6AE51B42"/>
    <w:rsid w:val="6B5F11DA"/>
    <w:rsid w:val="6B63033D"/>
    <w:rsid w:val="6B6511BE"/>
    <w:rsid w:val="6B692225"/>
    <w:rsid w:val="6BC43C72"/>
    <w:rsid w:val="6C0928EC"/>
    <w:rsid w:val="6C3D0D14"/>
    <w:rsid w:val="6D894CE9"/>
    <w:rsid w:val="6F8F49A6"/>
    <w:rsid w:val="70A51F2C"/>
    <w:rsid w:val="70C51142"/>
    <w:rsid w:val="7187439F"/>
    <w:rsid w:val="72A628FF"/>
    <w:rsid w:val="72F82A6B"/>
    <w:rsid w:val="735664CA"/>
    <w:rsid w:val="73D25618"/>
    <w:rsid w:val="73D95C4A"/>
    <w:rsid w:val="73ED4347"/>
    <w:rsid w:val="745728A4"/>
    <w:rsid w:val="747C279B"/>
    <w:rsid w:val="74D46407"/>
    <w:rsid w:val="755E2C19"/>
    <w:rsid w:val="75907680"/>
    <w:rsid w:val="75B86638"/>
    <w:rsid w:val="75F65A7C"/>
    <w:rsid w:val="76C57697"/>
    <w:rsid w:val="76CB769A"/>
    <w:rsid w:val="76E8257E"/>
    <w:rsid w:val="7746690D"/>
    <w:rsid w:val="775739BD"/>
    <w:rsid w:val="777F7614"/>
    <w:rsid w:val="79061C08"/>
    <w:rsid w:val="79D4722E"/>
    <w:rsid w:val="7AB73753"/>
    <w:rsid w:val="7B1A47F0"/>
    <w:rsid w:val="7C266815"/>
    <w:rsid w:val="7CFB0B96"/>
    <w:rsid w:val="7CFE5817"/>
    <w:rsid w:val="7DD616FA"/>
    <w:rsid w:val="7EEF4A71"/>
    <w:rsid w:val="7FD272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heading"/>
    <w:basedOn w:val="1"/>
    <w:next w:val="10"/>
    <w:qFormat/>
    <w:uiPriority w:val="0"/>
    <w:rPr>
      <w:szCs w:val="20"/>
    </w:rPr>
  </w:style>
  <w:style w:type="paragraph" w:styleId="10">
    <w:name w:val="index 1"/>
    <w:basedOn w:val="1"/>
    <w:next w:val="1"/>
    <w:qFormat/>
    <w:uiPriority w:val="0"/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7"/>
    <w:semiHidden/>
    <w:qFormat/>
    <w:uiPriority w:val="99"/>
    <w:rPr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character" w:customStyle="1" w:styleId="18">
    <w:name w:val="font2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ourier New" w:eastAsia="宋体" w:cs="宋体"/>
      <w:color w:val="000000"/>
      <w:sz w:val="24"/>
      <w:szCs w:val="24"/>
      <w:lang w:val="en-US" w:eastAsia="zh-CN" w:bidi="ar-SA"/>
    </w:rPr>
  </w:style>
  <w:style w:type="paragraph" w:customStyle="1" w:styleId="20">
    <w:name w:val="正文正"/>
    <w:basedOn w:val="1"/>
    <w:qFormat/>
    <w:uiPriority w:val="0"/>
    <w:pPr>
      <w:spacing w:line="560" w:lineRule="exact"/>
      <w:ind w:firstLine="561"/>
    </w:pPr>
    <w:rPr>
      <w:sz w:val="28"/>
      <w:szCs w:val="24"/>
    </w:rPr>
  </w:style>
  <w:style w:type="character" w:customStyle="1" w:styleId="21">
    <w:name w:val="font3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6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23">
    <w:name w:val="font5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1927</Words>
  <Characters>1955</Characters>
  <Lines>46</Lines>
  <Paragraphs>12</Paragraphs>
  <TotalTime>7</TotalTime>
  <ScaleCrop>false</ScaleCrop>
  <LinksUpToDate>false</LinksUpToDate>
  <CharactersWithSpaces>2343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2020-09-23T01:32:00Z</dcterms:created>
  <dc:creator>梁伟玲</dc:creator>
  <cp:lastModifiedBy>李泽承</cp:lastModifiedBy>
  <cp:lastPrinted>2022-06-22T06:56:00Z</cp:lastPrinted>
  <dcterms:modified xsi:type="dcterms:W3CDTF">2023-08-29T09:06:22Z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2920506917124FE696C3D0DDD9CFD917_13</vt:lpwstr>
  </property>
</Properties>
</file>